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025" w:rsidRPr="003A0025" w:rsidRDefault="003A0025" w:rsidP="003A00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0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  <w:r w:rsidRPr="003A0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результатах конкурса на право замещение вакантной должности</w:t>
      </w:r>
      <w:r w:rsidRPr="003A0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3A0025">
        <w:rPr>
          <w:rFonts w:ascii="Times New Roman" w:eastAsia="Times New Roman" w:hAnsi="Times New Roman" w:cs="Times New Roman"/>
          <w:b/>
          <w:sz w:val="28"/>
          <w:szCs w:val="28"/>
        </w:rPr>
        <w:t>руководителя государственного учреждения, подведомственного Министерству здравоохранения Республики Дагестан</w:t>
      </w:r>
    </w:p>
    <w:p w:rsidR="003A0025" w:rsidRPr="003A0025" w:rsidRDefault="003A0025" w:rsidP="003A0025">
      <w:pPr>
        <w:spacing w:after="0" w:line="240" w:lineRule="auto"/>
        <w:jc w:val="center"/>
        <w:outlineLvl w:val="2"/>
        <w:rPr>
          <w:rFonts w:ascii="Helvetica" w:eastAsia="Times New Roman" w:hAnsi="Helvetica" w:cs="Helvetica"/>
          <w:b/>
          <w:bCs/>
          <w:sz w:val="35"/>
          <w:szCs w:val="35"/>
          <w:lang w:eastAsia="ru-RU"/>
        </w:rPr>
      </w:pPr>
    </w:p>
    <w:p w:rsidR="003A0025" w:rsidRPr="003A0025" w:rsidRDefault="003A0025" w:rsidP="003A0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0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Министерством здравоохранения Республики Дагестан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 w:rsidRPr="003A0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</w:t>
      </w:r>
      <w:r w:rsidRPr="003A0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3A0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года, </w:t>
      </w:r>
      <w:r w:rsidRPr="003A0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конкурсных процедур, проведено </w:t>
      </w:r>
      <w:r w:rsidRPr="003A00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индивидуальное собеседование </w:t>
      </w:r>
      <w:r w:rsidRPr="003A0025">
        <w:rPr>
          <w:rFonts w:ascii="Times New Roman" w:eastAsia="Times New Roman" w:hAnsi="Times New Roman" w:cs="Times New Roman"/>
          <w:sz w:val="28"/>
          <w:szCs w:val="28"/>
        </w:rPr>
        <w:t xml:space="preserve">на право замещения вакантных должностей руководителей: </w:t>
      </w:r>
    </w:p>
    <w:p w:rsidR="003A0025" w:rsidRPr="003A0025" w:rsidRDefault="003A0025" w:rsidP="003A0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РД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Pr="003A0025">
        <w:rPr>
          <w:rFonts w:ascii="Times New Roman" w:eastAsia="Calibri" w:hAnsi="Times New Roman" w:cs="Times New Roman"/>
          <w:color w:val="000000"/>
          <w:sz w:val="28"/>
          <w:szCs w:val="28"/>
        </w:rPr>
        <w:t>Унцукульская</w:t>
      </w:r>
      <w:proofErr w:type="spellEnd"/>
      <w:r w:rsidRPr="003A002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центральная районная больница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:rsidR="003A0025" w:rsidRPr="003A0025" w:rsidRDefault="003A0025" w:rsidP="0062669F">
      <w:pPr>
        <w:pStyle w:val="ConsPlusNormal"/>
        <w:rPr>
          <w:rFonts w:eastAsia="Times New Roman"/>
          <w:lang w:eastAsia="ru-RU"/>
        </w:rPr>
      </w:pPr>
      <w:r w:rsidRPr="003A0025">
        <w:rPr>
          <w:rFonts w:eastAsia="Times New Roman"/>
          <w:lang w:eastAsia="ru-RU"/>
        </w:rPr>
        <w:t xml:space="preserve">        </w:t>
      </w:r>
      <w:r w:rsidRPr="003A0025">
        <w:rPr>
          <w:rFonts w:eastAsia="Times New Roman"/>
          <w:lang w:eastAsia="ru-RU"/>
        </w:rPr>
        <w:t>ГБУ РД «</w:t>
      </w:r>
      <w:proofErr w:type="spellStart"/>
      <w:r w:rsidRPr="003A0025">
        <w:rPr>
          <w:rFonts w:eastAsia="Calibri"/>
          <w:color w:val="000000"/>
        </w:rPr>
        <w:t>Дахадаевская</w:t>
      </w:r>
      <w:proofErr w:type="spellEnd"/>
      <w:r w:rsidRPr="003A0025">
        <w:rPr>
          <w:rFonts w:eastAsia="Calibri"/>
          <w:color w:val="000000"/>
        </w:rPr>
        <w:t xml:space="preserve"> центральная районная больница</w:t>
      </w:r>
      <w:r>
        <w:rPr>
          <w:rFonts w:eastAsia="Calibri"/>
          <w:color w:val="000000"/>
        </w:rPr>
        <w:t>»</w:t>
      </w:r>
    </w:p>
    <w:p w:rsidR="003A0025" w:rsidRDefault="003A0025" w:rsidP="003A0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025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РД «</w:t>
      </w:r>
      <w:r w:rsidRPr="003A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Хасавюртовская центральная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районная больница</w:t>
      </w:r>
      <w:r w:rsidRPr="003A00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2669F" w:rsidRPr="003A0025" w:rsidRDefault="0062669F" w:rsidP="003A0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РД </w:t>
      </w:r>
      <w:r w:rsidRPr="003A0025">
        <w:rPr>
          <w:rFonts w:ascii="Times New Roman" w:eastAsia="Calibri" w:hAnsi="Times New Roman" w:cs="Times New Roman"/>
          <w:color w:val="000000"/>
          <w:sz w:val="28"/>
          <w:szCs w:val="28"/>
        </w:rPr>
        <w:t>«Перинатальный центр г. Хасавюрта»</w:t>
      </w:r>
    </w:p>
    <w:p w:rsidR="003A0025" w:rsidRPr="003A0025" w:rsidRDefault="003A0025" w:rsidP="003A0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02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 результатам оценки </w:t>
      </w:r>
      <w:r w:rsidRPr="003A0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профессионального уровня кандидатов</w:t>
      </w:r>
      <w:r w:rsidRPr="003A0025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002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 также </w:t>
      </w:r>
      <w:r w:rsidRPr="003A0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способности осуществлять руководство учреждением, </w:t>
      </w:r>
      <w:r w:rsidRPr="003A00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победителями </w:t>
      </w:r>
      <w:r w:rsidRPr="003A0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Pr="003A0025">
        <w:rPr>
          <w:rFonts w:ascii="Times New Roman" w:eastAsia="Times New Roman" w:hAnsi="Times New Roman" w:cs="Times New Roman"/>
          <w:sz w:val="28"/>
          <w:szCs w:val="28"/>
        </w:rPr>
        <w:t>признаны:</w:t>
      </w:r>
      <w:r w:rsidR="00321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A0025" w:rsidRPr="003A0025" w:rsidRDefault="003A0025" w:rsidP="003A0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Айшат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Магомедовна</w:t>
      </w:r>
      <w:r w:rsidRPr="003A0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право замещения вакантной должности главного врача ГБУ РД «</w:t>
      </w:r>
      <w:proofErr w:type="spellStart"/>
      <w:r w:rsidRPr="003A0025">
        <w:rPr>
          <w:rFonts w:ascii="Times New Roman" w:eastAsia="Calibri" w:hAnsi="Times New Roman" w:cs="Times New Roman"/>
          <w:color w:val="000000"/>
          <w:sz w:val="28"/>
          <w:szCs w:val="28"/>
        </w:rPr>
        <w:t>Унцукульская</w:t>
      </w:r>
      <w:proofErr w:type="spellEnd"/>
      <w:r w:rsidRPr="003A002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центральная районная больница</w:t>
      </w:r>
      <w:r w:rsidRPr="003A002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A0025" w:rsidRPr="003A0025" w:rsidRDefault="002C455D" w:rsidP="003A0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Абдулсамадов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Магомедсалам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Абдулхаликович</w:t>
      </w:r>
      <w:proofErr w:type="spellEnd"/>
      <w:r w:rsidR="003A0025" w:rsidRPr="003A0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право замещения вакантной должности главного врача ГБУ РД </w:t>
      </w:r>
      <w:r w:rsidRPr="003A002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3A0025">
        <w:rPr>
          <w:rFonts w:ascii="Times New Roman" w:eastAsia="Calibri" w:hAnsi="Times New Roman" w:cs="Times New Roman"/>
          <w:color w:val="000000"/>
          <w:sz w:val="28"/>
          <w:szCs w:val="28"/>
        </w:rPr>
        <w:t>Дахадаевская</w:t>
      </w:r>
      <w:proofErr w:type="spellEnd"/>
      <w:r w:rsidRPr="003A002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центральная районная больница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4E0ED1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  <w:bookmarkStart w:id="0" w:name="_GoBack"/>
      <w:bookmarkEnd w:id="0"/>
    </w:p>
    <w:p w:rsidR="003A0025" w:rsidRPr="003A0025" w:rsidRDefault="00D216A9" w:rsidP="003A0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Минатулаев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Шамиль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Абдулмуслимович</w:t>
      </w:r>
      <w:proofErr w:type="spellEnd"/>
      <w:r w:rsidR="003A0025" w:rsidRPr="003A0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право замещения вакантной должности главного врача ГБУ РД «</w:t>
      </w:r>
      <w:r w:rsidRPr="003A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Хасавюртовская</w:t>
      </w:r>
      <w:r w:rsidR="003A0025" w:rsidRPr="003A0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центральная районная </w:t>
      </w:r>
      <w:r w:rsidR="00F322C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больница»</w:t>
      </w:r>
      <w:r w:rsidR="004E0E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0025" w:rsidRPr="003A0025" w:rsidRDefault="003A0025" w:rsidP="003A0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отношении кандидатов </w:t>
      </w:r>
      <w:r w:rsidRPr="003A0025">
        <w:rPr>
          <w:rFonts w:ascii="Times New Roman" w:eastAsia="Times New Roman" w:hAnsi="Times New Roman" w:cs="Times New Roman"/>
          <w:sz w:val="28"/>
          <w:szCs w:val="28"/>
        </w:rPr>
        <w:t>на замещение вакантной должности руководителя</w:t>
      </w:r>
      <w:r w:rsidRPr="003A0025">
        <w:rPr>
          <w:rFonts w:ascii="Times New Roman" w:eastAsia="Times New Roman" w:hAnsi="Times New Roman" w:cs="Times New Roman"/>
          <w:bCs/>
          <w:sz w:val="28"/>
          <w:szCs w:val="28"/>
        </w:rPr>
        <w:t xml:space="preserve"> ГБУ РД</w:t>
      </w:r>
      <w:r w:rsidRPr="003A0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2DCB" w:rsidRPr="003A0025">
        <w:rPr>
          <w:rFonts w:ascii="Times New Roman" w:eastAsia="Calibri" w:hAnsi="Times New Roman" w:cs="Times New Roman"/>
          <w:color w:val="000000"/>
          <w:sz w:val="28"/>
          <w:szCs w:val="28"/>
        </w:rPr>
        <w:t>«Перинатальный центр г. Хасавюрта»</w:t>
      </w:r>
      <w:r w:rsidR="00EB2D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A0025">
        <w:rPr>
          <w:rFonts w:ascii="Times New Roman" w:eastAsia="Times New Roman" w:hAnsi="Times New Roman" w:cs="Times New Roman"/>
          <w:sz w:val="28"/>
          <w:szCs w:val="28"/>
        </w:rPr>
        <w:t xml:space="preserve">комиссия воздержалась о принятии решения </w:t>
      </w:r>
      <w:r w:rsidR="00321C80" w:rsidRPr="003A0025">
        <w:rPr>
          <w:rFonts w:ascii="Times New Roman" w:eastAsia="Times New Roman" w:hAnsi="Times New Roman" w:cs="Times New Roman"/>
          <w:sz w:val="28"/>
          <w:szCs w:val="28"/>
        </w:rPr>
        <w:t>и пришла</w:t>
      </w:r>
      <w:r w:rsidRPr="003A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выводу</w:t>
      </w:r>
      <w:r w:rsidRPr="003A0025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3A0025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повторного объявления конкурса. </w:t>
      </w:r>
    </w:p>
    <w:p w:rsidR="00B43CFB" w:rsidRDefault="00B43CFB"/>
    <w:sectPr w:rsidR="00B43CFB" w:rsidSect="00CC3891">
      <w:pgSz w:w="11907" w:h="16443"/>
      <w:pgMar w:top="1134" w:right="851" w:bottom="1134" w:left="1701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06D"/>
    <w:rsid w:val="00182BAE"/>
    <w:rsid w:val="002C455D"/>
    <w:rsid w:val="00321C80"/>
    <w:rsid w:val="0035101E"/>
    <w:rsid w:val="003A0025"/>
    <w:rsid w:val="00406006"/>
    <w:rsid w:val="004B1E6E"/>
    <w:rsid w:val="004E0ED1"/>
    <w:rsid w:val="005B5ECE"/>
    <w:rsid w:val="0062669F"/>
    <w:rsid w:val="00703D85"/>
    <w:rsid w:val="007976C2"/>
    <w:rsid w:val="007E006D"/>
    <w:rsid w:val="00A50990"/>
    <w:rsid w:val="00B253AB"/>
    <w:rsid w:val="00B43CFB"/>
    <w:rsid w:val="00B81EAC"/>
    <w:rsid w:val="00CC3891"/>
    <w:rsid w:val="00D216A9"/>
    <w:rsid w:val="00EB2DCB"/>
    <w:rsid w:val="00F06C50"/>
    <w:rsid w:val="00F322C3"/>
    <w:rsid w:val="00F60A91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4694A-3921-46EF-8DF1-FAE1D8849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00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2020-07-09T13:58:00Z</dcterms:created>
  <dcterms:modified xsi:type="dcterms:W3CDTF">2020-07-09T14:21:00Z</dcterms:modified>
</cp:coreProperties>
</file>