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E91" w:rsidRDefault="00EC1E91" w:rsidP="007B755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:rsidR="00EC1E91" w:rsidRDefault="00867899" w:rsidP="007B7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с 17</w:t>
      </w:r>
      <w:r w:rsidR="002D74E1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марта 2023</w:t>
      </w:r>
      <w:r w:rsidR="00EC1E91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 объявляет конкурс </w:t>
      </w:r>
      <w:r w:rsidR="00F7562E">
        <w:rPr>
          <w:rFonts w:ascii="Times New Roman" w:hAnsi="Times New Roman"/>
          <w:b/>
          <w:sz w:val="28"/>
          <w:szCs w:val="28"/>
        </w:rPr>
        <w:t>на право замещения вакантных должностей руководителей государственных учреждений, подведомственных</w:t>
      </w:r>
      <w:r w:rsidR="00EC1E91">
        <w:rPr>
          <w:rFonts w:ascii="Times New Roman" w:hAnsi="Times New Roman"/>
          <w:b/>
          <w:sz w:val="28"/>
          <w:szCs w:val="28"/>
        </w:rPr>
        <w:t xml:space="preserve"> Министерству здравоохранения </w:t>
      </w:r>
    </w:p>
    <w:p w:rsidR="00EC1E91" w:rsidRDefault="00EC1E91" w:rsidP="007B7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EC1E91" w:rsidRDefault="00EC1E91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C1E91" w:rsidRPr="009F31A5" w:rsidRDefault="00EC1E91" w:rsidP="007B75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31A5">
        <w:rPr>
          <w:rFonts w:ascii="Times New Roman" w:hAnsi="Times New Roman"/>
          <w:sz w:val="28"/>
          <w:szCs w:val="28"/>
        </w:rPr>
        <w:t xml:space="preserve">        Конкурс на право замещения вакантной должности руководителя будет проводиться по следующим учреждениям:</w:t>
      </w:r>
    </w:p>
    <w:p w:rsidR="00EC1E91" w:rsidRPr="002D44D8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D44D8">
        <w:rPr>
          <w:rFonts w:ascii="Times New Roman" w:hAnsi="Times New Roman"/>
          <w:bCs/>
          <w:sz w:val="28"/>
          <w:szCs w:val="28"/>
        </w:rPr>
        <w:t>ГБУ РД</w:t>
      </w:r>
      <w:r w:rsidR="00F7562E" w:rsidRPr="002D44D8">
        <w:rPr>
          <w:rFonts w:ascii="Times New Roman" w:hAnsi="Times New Roman"/>
          <w:bCs/>
          <w:sz w:val="28"/>
          <w:szCs w:val="28"/>
        </w:rPr>
        <w:t xml:space="preserve"> </w:t>
      </w:r>
      <w:r w:rsidRPr="002D44D8">
        <w:rPr>
          <w:rFonts w:ascii="Times New Roman" w:hAnsi="Times New Roman"/>
          <w:sz w:val="28"/>
          <w:szCs w:val="28"/>
        </w:rPr>
        <w:t>«</w:t>
      </w:r>
      <w:r w:rsidR="002D74E1">
        <w:rPr>
          <w:rFonts w:ascii="Times New Roman" w:hAnsi="Times New Roman"/>
          <w:sz w:val="28"/>
          <w:szCs w:val="28"/>
        </w:rPr>
        <w:t>Дербентская центральная районная больница</w:t>
      </w:r>
      <w:r w:rsidRPr="002D44D8">
        <w:rPr>
          <w:rFonts w:ascii="Times New Roman" w:hAnsi="Times New Roman"/>
          <w:sz w:val="28"/>
          <w:szCs w:val="28"/>
        </w:rPr>
        <w:t>»</w:t>
      </w:r>
      <w:r w:rsidR="00F7562E" w:rsidRPr="002D44D8">
        <w:rPr>
          <w:rFonts w:ascii="Times New Roman" w:hAnsi="Times New Roman"/>
          <w:sz w:val="28"/>
          <w:szCs w:val="28"/>
        </w:rPr>
        <w:t xml:space="preserve"> (</w:t>
      </w:r>
      <w:r w:rsidR="002D74E1">
        <w:rPr>
          <w:rFonts w:ascii="Times New Roman" w:hAnsi="Times New Roman"/>
          <w:sz w:val="28"/>
          <w:szCs w:val="28"/>
        </w:rPr>
        <w:t>место расположения: г. Дербент</w:t>
      </w:r>
      <w:r w:rsidRPr="002D44D8">
        <w:rPr>
          <w:rFonts w:ascii="Times New Roman" w:hAnsi="Times New Roman"/>
          <w:sz w:val="28"/>
          <w:szCs w:val="28"/>
        </w:rPr>
        <w:t xml:space="preserve"> </w:t>
      </w:r>
      <w:r w:rsidR="002D74E1">
        <w:rPr>
          <w:rFonts w:ascii="Times New Roman" w:hAnsi="Times New Roman"/>
          <w:sz w:val="28"/>
          <w:szCs w:val="28"/>
          <w:shd w:val="clear" w:color="auto" w:fill="FFFFFF"/>
        </w:rPr>
        <w:t>ул. Гагарина, 15</w:t>
      </w:r>
      <w:r w:rsidRPr="002D44D8">
        <w:rPr>
          <w:rFonts w:ascii="Times New Roman" w:hAnsi="Times New Roman"/>
          <w:sz w:val="28"/>
          <w:szCs w:val="28"/>
          <w:shd w:val="clear" w:color="auto" w:fill="FFFFFF"/>
        </w:rPr>
        <w:t>);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Право на участие в конкурсе на право замещения вакантной должности руководителя</w:t>
      </w:r>
      <w:r w:rsidR="00F7562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F31A5">
        <w:rPr>
          <w:rFonts w:ascii="Times New Roman" w:hAnsi="Times New Roman"/>
          <w:sz w:val="28"/>
          <w:szCs w:val="28"/>
          <w:lang w:eastAsia="ru-RU"/>
        </w:rPr>
        <w:t xml:space="preserve">имеет гражданин Российской Федерации, владеющий государственным языком Российской Федерации, соответствующий следующим </w:t>
      </w:r>
      <w:r w:rsidRPr="009F31A5">
        <w:rPr>
          <w:rFonts w:ascii="Times New Roman" w:hAnsi="Times New Roman"/>
          <w:sz w:val="28"/>
          <w:szCs w:val="28"/>
        </w:rPr>
        <w:t xml:space="preserve">квалификационным требованиям: 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Высшее профессиональное образование по специальности "Лечебное дело", "Педиатрия", "Медико-профилактическое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AA77DC" w:rsidRDefault="00EC1E91" w:rsidP="002D74E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:rsidR="00EC1E91" w:rsidRPr="009F31A5" w:rsidRDefault="00EC1E91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личное заявление о желании участия в конкурс;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собственноручно заполненная и подписанная анкета с приложением фотографии;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 xml:space="preserve">- заверенные нотариально или кадровыми службами по месту работы (службы) копии </w:t>
      </w:r>
      <w:r w:rsidR="002B435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F31A5">
        <w:rPr>
          <w:rFonts w:ascii="Times New Roman" w:hAnsi="Times New Roman"/>
          <w:sz w:val="28"/>
          <w:szCs w:val="28"/>
          <w:lang w:eastAsia="ru-RU"/>
        </w:rPr>
        <w:t xml:space="preserve">трудовой книжки и документов государственного образца о высшем профессиональном образовании, а также по желанию кандидата - о </w:t>
      </w:r>
      <w:r w:rsidRPr="009F31A5">
        <w:rPr>
          <w:rFonts w:ascii="Times New Roman" w:hAnsi="Times New Roman"/>
          <w:sz w:val="28"/>
          <w:szCs w:val="28"/>
          <w:lang w:eastAsia="ru-RU"/>
        </w:rPr>
        <w:lastRenderedPageBreak/>
        <w:t>дополнительном профессиональном образовании, присвоении ученой степени, ученого звания;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:rsidR="00EC1E91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согласие н</w:t>
      </w:r>
      <w:r w:rsidR="00AA77DC">
        <w:rPr>
          <w:rFonts w:ascii="Times New Roman" w:hAnsi="Times New Roman"/>
          <w:sz w:val="28"/>
          <w:szCs w:val="28"/>
          <w:lang w:eastAsia="ru-RU"/>
        </w:rPr>
        <w:t>а обработку персональных данных;</w:t>
      </w:r>
    </w:p>
    <w:p w:rsidR="00AA77DC" w:rsidRDefault="00AA77DC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справка об отсутствии судимости;</w:t>
      </w:r>
    </w:p>
    <w:p w:rsidR="00AA77DC" w:rsidRPr="009F31A5" w:rsidRDefault="00AA77DC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справка о доходах по форме БК.</w:t>
      </w:r>
    </w:p>
    <w:p w:rsidR="00AA77DC" w:rsidRPr="002D74E1" w:rsidRDefault="00EC1E91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9F31A5"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:rsidR="00EC1E91" w:rsidRPr="009F31A5" w:rsidRDefault="00EC1E91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F31A5">
        <w:rPr>
          <w:rStyle w:val="a4"/>
          <w:sz w:val="28"/>
          <w:szCs w:val="28"/>
          <w:bdr w:val="none" w:sz="0" w:space="0" w:color="auto" w:frame="1"/>
        </w:rPr>
        <w:t>Конкурсанты должны знать:</w:t>
      </w:r>
    </w:p>
    <w:p w:rsidR="00EC1E91" w:rsidRDefault="00867899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4" w:history="1">
        <w:r w:rsidR="00EC1E91" w:rsidRPr="009F31A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Конституцию</w:t>
        </w:r>
      </w:hyperlink>
      <w:r w:rsidR="00EC1E91" w:rsidRPr="009F31A5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</w:t>
      </w:r>
      <w:r w:rsidR="00EC1E91">
        <w:rPr>
          <w:rFonts w:ascii="Times New Roman" w:hAnsi="Times New Roman"/>
          <w:sz w:val="28"/>
          <w:szCs w:val="28"/>
          <w:lang w:eastAsia="ru-RU"/>
        </w:rPr>
        <w:t xml:space="preserve"> медицины; правила по охране труда и пожарной безопасности; основы медицины катастроф.</w:t>
      </w:r>
    </w:p>
    <w:p w:rsidR="00EC1E91" w:rsidRDefault="00EC1E91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принимаются</w:t>
      </w:r>
      <w:r w:rsidR="00F7562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867899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 17</w:t>
      </w:r>
      <w:bookmarkStart w:id="0" w:name="_GoBack"/>
      <w:bookmarkEnd w:id="0"/>
      <w:r w:rsidR="002D74E1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марта 2023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течении 21 дня.</w:t>
      </w:r>
    </w:p>
    <w:p w:rsidR="00EC1E91" w:rsidRDefault="00EC1E91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EC1E91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EC1E91" w:rsidRDefault="00EC1E91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:rsidR="00EC1E91" w:rsidRDefault="00EC1E91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Абубакарова, д. 10, первый этаж.    </w:t>
      </w:r>
    </w:p>
    <w:p w:rsidR="00EC1E91" w:rsidRPr="00152539" w:rsidRDefault="00EC1E91" w:rsidP="0015253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 67-90-56.</w:t>
      </w:r>
    </w:p>
    <w:sectPr w:rsidR="00EC1E91" w:rsidRPr="00152539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7553"/>
    <w:rsid w:val="000E13F8"/>
    <w:rsid w:val="00152539"/>
    <w:rsid w:val="0028267D"/>
    <w:rsid w:val="002B435D"/>
    <w:rsid w:val="002D44D8"/>
    <w:rsid w:val="002D74E1"/>
    <w:rsid w:val="004168FA"/>
    <w:rsid w:val="00472BDA"/>
    <w:rsid w:val="00587DBD"/>
    <w:rsid w:val="0069425F"/>
    <w:rsid w:val="007B7553"/>
    <w:rsid w:val="007D1F4C"/>
    <w:rsid w:val="00867899"/>
    <w:rsid w:val="009F31A5"/>
    <w:rsid w:val="00A96B20"/>
    <w:rsid w:val="00AA77DC"/>
    <w:rsid w:val="00AB1062"/>
    <w:rsid w:val="00AC24C7"/>
    <w:rsid w:val="00B22AFF"/>
    <w:rsid w:val="00B42483"/>
    <w:rsid w:val="00BF3CA3"/>
    <w:rsid w:val="00C85941"/>
    <w:rsid w:val="00CA0062"/>
    <w:rsid w:val="00D40695"/>
    <w:rsid w:val="00EC1E91"/>
    <w:rsid w:val="00F5763E"/>
    <w:rsid w:val="00F62474"/>
    <w:rsid w:val="00F7562E"/>
    <w:rsid w:val="00FB3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4A8727"/>
  <w15:docId w15:val="{CCB55275-7FAB-4EE0-8EA5-A9FAEE76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553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5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B7553"/>
    <w:rPr>
      <w:rFonts w:cs="Times New Roman"/>
      <w:b/>
      <w:bCs/>
    </w:rPr>
  </w:style>
  <w:style w:type="character" w:styleId="a5">
    <w:name w:val="Hyperlink"/>
    <w:uiPriority w:val="99"/>
    <w:semiHidden/>
    <w:unhideWhenUsed/>
    <w:rsid w:val="007B7553"/>
    <w:rPr>
      <w:rFonts w:cs="Times New Roman"/>
      <w:color w:val="0000FF"/>
      <w:u w:val="single"/>
    </w:rPr>
  </w:style>
  <w:style w:type="character" w:customStyle="1" w:styleId="upper">
    <w:name w:val="upper"/>
    <w:basedOn w:val="a0"/>
    <w:rsid w:val="00AC24C7"/>
  </w:style>
  <w:style w:type="character" w:customStyle="1" w:styleId="apple-converted-space">
    <w:name w:val="apple-converted-space"/>
    <w:basedOn w:val="a0"/>
    <w:rsid w:val="00AC24C7"/>
  </w:style>
  <w:style w:type="paragraph" w:styleId="a6">
    <w:name w:val="Balloon Text"/>
    <w:basedOn w:val="a"/>
    <w:link w:val="a7"/>
    <w:uiPriority w:val="99"/>
    <w:semiHidden/>
    <w:unhideWhenUsed/>
    <w:rsid w:val="00AA7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AA77D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56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D994D69FC68B451DF63F2630FACFF612F0EDD667367E1323B2440m5p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2023-01-26T09:07:00Z</cp:lastPrinted>
  <dcterms:created xsi:type="dcterms:W3CDTF">2018-12-04T13:03:00Z</dcterms:created>
  <dcterms:modified xsi:type="dcterms:W3CDTF">2023-02-15T11:46:00Z</dcterms:modified>
</cp:coreProperties>
</file>